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1B" w:rsidRPr="00901740" w:rsidRDefault="00E225B8" w:rsidP="00181EBA">
      <w:pPr>
        <w:jc w:val="center"/>
        <w:rPr>
          <w:rFonts w:cs="Times New Roman"/>
          <w:sz w:val="32"/>
          <w:szCs w:val="32"/>
        </w:rPr>
      </w:pPr>
      <w:r w:rsidRPr="00901740">
        <w:rPr>
          <w:rFonts w:cs="Times New Roman"/>
          <w:b/>
          <w:bCs/>
          <w:sz w:val="32"/>
          <w:szCs w:val="32"/>
        </w:rPr>
        <w:t>ÜLKEMİZDE KUTLANAN ÖNEMLİ GÜN VE HAFTALAR</w:t>
      </w:r>
    </w:p>
    <w:p w:rsidR="0036341D" w:rsidRPr="000B7BE1" w:rsidRDefault="0036341D">
      <w:pPr>
        <w:rPr>
          <w:rFonts w:cs="Times New Roman"/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6314F2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9017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>OCAK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Veremle Savaş Eğitimi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Ocak ayının ilk Pazartesi günü</w:t>
            </w:r>
          </w:p>
        </w:tc>
      </w:tr>
      <w:tr w:rsidR="0036341D" w:rsidRPr="000B7BE1" w:rsidTr="00C613E8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Enerji Tasarrufu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Ocak ayının ikinci haftası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Beyaz Baston Körler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7 - 14 Ocak 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Çalışan Gazeteciler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Ocak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İdareciler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Ocak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Cüzam Haftası 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25 - 31 Ocak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Gümrük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26 Ocak</w:t>
            </w:r>
          </w:p>
        </w:tc>
      </w:tr>
    </w:tbl>
    <w:p w:rsidR="00181EBA" w:rsidRPr="000B7BE1" w:rsidRDefault="00181EBA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6314F2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9017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>ŞUBAT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Sigarayı Bırakma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9 Şubat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Sevgililer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14 Şubat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Sivil Savunma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28 Şubat</w:t>
            </w:r>
          </w:p>
        </w:tc>
      </w:tr>
    </w:tbl>
    <w:p w:rsidR="00181EBA" w:rsidRPr="000B7BE1" w:rsidRDefault="00181EBA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6314F2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9017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>MART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Yeşilay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1 - 7 Mart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Kadınlar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08 Mart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İstiklal Marşının Kabulü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12 Mart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Tüketiciler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15 Mart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Şehitler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18 Mart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Çanakkale Zaferi 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18 Mart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Yaşlılara Saygı Haftası 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18-24 Mart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Nevruz Bayramı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21 Mart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Orman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21 - 26 Mart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Şiir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21 Mart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Su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22 Mart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Dünya </w:t>
            </w:r>
            <w:proofErr w:type="spellStart"/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Meteorolojı</w:t>
            </w:r>
            <w:proofErr w:type="spellEnd"/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23 Mart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Verem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24 Mart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Tiyatrolar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27 Mart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Kütüphane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Mart ayının son Pazartesi günü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Vergi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Mart ayının son haftası</w:t>
            </w:r>
          </w:p>
        </w:tc>
      </w:tr>
    </w:tbl>
    <w:p w:rsidR="00181EBA" w:rsidRPr="000B7BE1" w:rsidRDefault="00181EBA">
      <w:pPr>
        <w:rPr>
          <w:sz w:val="26"/>
          <w:szCs w:val="26"/>
        </w:rPr>
      </w:pPr>
    </w:p>
    <w:p w:rsidR="00181EBA" w:rsidRDefault="00181EBA">
      <w:pPr>
        <w:rPr>
          <w:sz w:val="26"/>
          <w:szCs w:val="26"/>
        </w:rPr>
      </w:pPr>
    </w:p>
    <w:p w:rsidR="000B7BE1" w:rsidRPr="000B7BE1" w:rsidRDefault="000B7BE1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6314F2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90174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lastRenderedPageBreak/>
              <w:t>NİSAN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Sağlık Günü ve Kanser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1 -7 Nisan 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Avukatlar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5 Nisan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Sağlık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8-14 Nisan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Polis Teşkilatının Kuruluşu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Nisan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Turizm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15 - 22 Nisan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Ebeler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21 - 28 Nisan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Kutlu Doğum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20 - 26 Nisan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23 Nisan Ulusal Egemenlik ve Çocuk Bayramı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23 Nisan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Kardeşlik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28 Nisan - 4 Mayıs</w:t>
            </w:r>
          </w:p>
        </w:tc>
      </w:tr>
    </w:tbl>
    <w:p w:rsidR="00181EBA" w:rsidRPr="000B7BE1" w:rsidRDefault="00181EBA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6314F2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6314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>MAYIS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Trafik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Mayıs ayının ilk Cumartesi günü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İş Sağlığı ve Güvenliği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4 - 10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Hıdrellez Kültür ve Bahar Bayramı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6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Danıştay ve İdari yargı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Müzeler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10 - 16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Engelliler 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10 - 16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Hemşirelik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12 - 18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Eczacılık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14 Mayıs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Çiftçiler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14 Mayıs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Yeryüzü İklim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15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Hava Şehitlerini Anma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15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Telekomünikasyon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17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Gençlik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19 - 25 Mayıs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Süt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21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İstanbul'un Fethi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29 Mayıs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Sigarasız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31 Mayıs</w:t>
            </w:r>
          </w:p>
        </w:tc>
      </w:tr>
      <w:tr w:rsidR="0036341D" w:rsidRPr="000B7BE1" w:rsidTr="006314F2">
        <w:trPr>
          <w:trHeight w:val="405"/>
        </w:trPr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Hostesler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31 Mayıs</w:t>
            </w:r>
          </w:p>
        </w:tc>
      </w:tr>
    </w:tbl>
    <w:p w:rsidR="00181EBA" w:rsidRPr="000B7BE1" w:rsidRDefault="00181EBA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6314F2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6314F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>HAZİRAN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Çevre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5 Haziran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Çevre Koruma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Haziran ayının ikinci Pazartesi günü</w:t>
            </w:r>
          </w:p>
        </w:tc>
      </w:tr>
      <w:tr w:rsidR="0036341D" w:rsidRPr="000B7BE1" w:rsidTr="002B651A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Dünya Çölleşme ve Kuraklıkla Mücadele Haftası 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17 Haziran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Mülteciler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20 Haziran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Uyuşturucu Kullanımı ve Trafiği ile Mücadele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26 Haziran</w:t>
            </w:r>
          </w:p>
        </w:tc>
      </w:tr>
    </w:tbl>
    <w:p w:rsidR="00181EBA" w:rsidRDefault="00181EBA">
      <w:pPr>
        <w:rPr>
          <w:sz w:val="26"/>
          <w:szCs w:val="26"/>
        </w:rPr>
      </w:pPr>
    </w:p>
    <w:p w:rsidR="002B651A" w:rsidRPr="000B7BE1" w:rsidRDefault="002B651A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181EBA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181E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lastRenderedPageBreak/>
              <w:t>TEMMUZ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Kabotaj ve Denizcilik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 Temmuz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Nasrettin Hoca Şenlikleri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5 - 10 Temmuz</w:t>
            </w:r>
          </w:p>
        </w:tc>
      </w:tr>
      <w:tr w:rsidR="0036341D" w:rsidRPr="000B7BE1" w:rsidTr="004A44B8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Nüfus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11 Temmuz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Gazeteciler (Basın) Bayramı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24 Temmuz</w:t>
            </w:r>
          </w:p>
        </w:tc>
      </w:tr>
    </w:tbl>
    <w:p w:rsidR="00181EBA" w:rsidRPr="000B7BE1" w:rsidRDefault="00181EBA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181EBA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181E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>AĞUSTOS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Zafer Bayramı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30 Ağustos</w:t>
            </w:r>
          </w:p>
        </w:tc>
      </w:tr>
    </w:tbl>
    <w:p w:rsidR="00181EBA" w:rsidRPr="000B7BE1" w:rsidRDefault="00181EBA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181EBA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181E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>EYLÜL</w:t>
            </w:r>
          </w:p>
        </w:tc>
      </w:tr>
      <w:tr w:rsidR="0036341D" w:rsidRPr="000B7BE1" w:rsidTr="004A44B8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Barış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 Eylül</w:t>
            </w:r>
          </w:p>
        </w:tc>
      </w:tr>
      <w:tr w:rsidR="0036341D" w:rsidRPr="000B7BE1" w:rsidTr="004A44B8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Halk Sağlığı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3 - 9 Eylül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İlköğretim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Eylül ayının üçüncü haftası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Şehitler ve Gaziler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19 Eylül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Şehitler ve Gaziler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19 Eylül'ü içine alan hafta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İtfaiyecilik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25 Eylül-1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Dil Bayramı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26 Eylül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Turizm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27 Eylül</w:t>
            </w:r>
          </w:p>
        </w:tc>
      </w:tr>
    </w:tbl>
    <w:p w:rsidR="00181EBA" w:rsidRPr="000B7BE1" w:rsidRDefault="00181EBA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181EBA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181E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>EKİM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Yaşlılar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Camiler ve Din Görevlileri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1 - 7 </w:t>
            </w:r>
            <w:proofErr w:type="gramStart"/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ekim</w:t>
            </w:r>
            <w:proofErr w:type="gramEnd"/>
          </w:p>
        </w:tc>
      </w:tr>
      <w:tr w:rsidR="0036341D" w:rsidRPr="000B7BE1" w:rsidTr="004A44B8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Habitat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Ekim'in ilk Pazartesi günü</w:t>
            </w:r>
          </w:p>
        </w:tc>
      </w:tr>
      <w:tr w:rsidR="0036341D" w:rsidRPr="000B7BE1" w:rsidTr="004A44B8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Konut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Ekim'in ilk Pazartesi günü</w:t>
            </w:r>
          </w:p>
        </w:tc>
      </w:tr>
      <w:tr w:rsidR="0036341D" w:rsidRPr="000B7BE1" w:rsidTr="004A44B8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Mimarlık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Ekim'in ilk Pazartesi günü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Çocuk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Ekim'in ilk Pazartesi günü</w:t>
            </w:r>
          </w:p>
        </w:tc>
      </w:tr>
      <w:tr w:rsidR="0036341D" w:rsidRPr="000B7BE1" w:rsidTr="004A44B8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Hayvanları Koruma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4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Uzay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4 - 10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Ahilik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Ekim ayının ikinci Pazartesi günü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Posta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9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Ruh Sağlığı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Ankara'nın Başkent Oluşu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13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Standartlar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14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Gıda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16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Yoksullukla Mücadele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17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Birleşmiş Milletler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24 Ekim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Kızılay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28 Ekim - 4 Kasım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Cumhuriyet Bayramı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29 Ekim</w:t>
            </w:r>
          </w:p>
        </w:tc>
      </w:tr>
      <w:tr w:rsidR="0036341D" w:rsidRPr="000B7BE1" w:rsidTr="004A44B8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lastRenderedPageBreak/>
              <w:t>Dünya Tasarruf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31 Ekim</w:t>
            </w:r>
          </w:p>
        </w:tc>
      </w:tr>
    </w:tbl>
    <w:p w:rsidR="00181EBA" w:rsidRPr="000B7BE1" w:rsidRDefault="00181EBA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181EBA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181E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>KASIM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Türk Harf Devrimi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1 - 7 Kasım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Organ Nakli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3 - 9 Kasım</w:t>
            </w:r>
          </w:p>
        </w:tc>
      </w:tr>
      <w:tr w:rsidR="0036341D" w:rsidRPr="000B7BE1" w:rsidTr="004A44B8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Şehircilik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8 Kasım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Çocuk Kitapları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Kasım ayının ikinci Pazartesi günü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Atatürk'ün Ölüm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Kasım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Atatürk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10 - 16 Kasım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Diyabet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14 Kasım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Çocuk Hakları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20 Kasım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Diş Hekimleri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22 Kasım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Ağız ve Diş Sağlığı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22 Kasım'ı içine alan hafta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Öğretmenler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24 Kasım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Kadına Yönelik Şiddete Karşı Uluslararası Mücadele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25 Kasım</w:t>
            </w:r>
          </w:p>
        </w:tc>
      </w:tr>
    </w:tbl>
    <w:p w:rsidR="00181EBA" w:rsidRPr="000B7BE1" w:rsidRDefault="00181EBA">
      <w:pPr>
        <w:rPr>
          <w:sz w:val="26"/>
          <w:szCs w:val="26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4109"/>
      </w:tblGrid>
      <w:tr w:rsidR="0036341D" w:rsidRPr="000B7BE1" w:rsidTr="00181EBA">
        <w:tc>
          <w:tcPr>
            <w:tcW w:w="10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6341D" w:rsidRPr="000B7BE1" w:rsidRDefault="0036341D" w:rsidP="00181E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>ARALIK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AİDS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Köleliğin Yasaklanması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Engelliler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3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Vakıflar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3-9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Madenciler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4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Kadın Hakları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5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Uluslararası Sivil Havacılık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7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İnsan Halkları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İnsan Hakları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10 Aralık'ı içine alan hafta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Tutum, Yatırım ve Türk Malları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12 -18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Yoksullarla Dayanışma Haftası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12 -18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Dünya Kooperatifçilik Günü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21 Aralık</w:t>
            </w:r>
          </w:p>
        </w:tc>
      </w:tr>
      <w:tr w:rsidR="0036341D" w:rsidRPr="000B7BE1" w:rsidTr="006314F2"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Atatürk'ün Ankara'ya Gelişi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41D" w:rsidRPr="000B7BE1" w:rsidRDefault="0036341D" w:rsidP="0036341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0B7BE1">
              <w:rPr>
                <w:rFonts w:eastAsia="Times New Roman" w:cs="Times New Roman"/>
                <w:sz w:val="26"/>
                <w:szCs w:val="26"/>
                <w:lang w:eastAsia="tr-TR"/>
              </w:rPr>
              <w:t>27 Aralık</w:t>
            </w:r>
          </w:p>
        </w:tc>
      </w:tr>
    </w:tbl>
    <w:p w:rsidR="0036341D" w:rsidRPr="000B7BE1" w:rsidRDefault="0036341D">
      <w:pPr>
        <w:rPr>
          <w:rFonts w:cs="Times New Roman"/>
          <w:sz w:val="26"/>
          <w:szCs w:val="26"/>
        </w:rPr>
      </w:pPr>
    </w:p>
    <w:p w:rsidR="0036341D" w:rsidRDefault="0036341D">
      <w:pPr>
        <w:rPr>
          <w:rFonts w:cs="Times New Roman"/>
          <w:sz w:val="26"/>
          <w:szCs w:val="26"/>
        </w:rPr>
      </w:pPr>
    </w:p>
    <w:p w:rsidR="001E2987" w:rsidRDefault="001E2987">
      <w:pPr>
        <w:rPr>
          <w:rFonts w:cs="Times New Roman"/>
          <w:sz w:val="26"/>
          <w:szCs w:val="26"/>
        </w:rPr>
      </w:pPr>
    </w:p>
    <w:p w:rsidR="001E2987" w:rsidRDefault="001E2987">
      <w:pPr>
        <w:rPr>
          <w:rFonts w:cs="Times New Roman"/>
          <w:sz w:val="26"/>
          <w:szCs w:val="26"/>
        </w:rPr>
      </w:pPr>
    </w:p>
    <w:p w:rsidR="001E2987" w:rsidRDefault="001E2987">
      <w:pPr>
        <w:rPr>
          <w:rFonts w:cs="Times New Roman"/>
          <w:sz w:val="26"/>
          <w:szCs w:val="26"/>
        </w:rPr>
      </w:pPr>
    </w:p>
    <w:p w:rsidR="001E2987" w:rsidRDefault="001E2987">
      <w:pPr>
        <w:rPr>
          <w:rFonts w:cs="Times New Roman"/>
          <w:sz w:val="26"/>
          <w:szCs w:val="26"/>
        </w:rPr>
      </w:pPr>
    </w:p>
    <w:p w:rsidR="001E2987" w:rsidRDefault="001E2987">
      <w:pPr>
        <w:rPr>
          <w:rFonts w:cs="Times New Roman"/>
          <w:sz w:val="26"/>
          <w:szCs w:val="26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4010025" cy="2762250"/>
            <wp:effectExtent l="19050" t="0" r="9525" b="0"/>
            <wp:docPr id="1" name="irc_mi" descr="http://www.dersizlesene.com/var/article/images/ce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rsizlesene.com/var/article/images/cevr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DA1" w:rsidRDefault="003E5DA1">
      <w:pPr>
        <w:rPr>
          <w:rFonts w:cs="Times New Roman"/>
          <w:sz w:val="26"/>
          <w:szCs w:val="26"/>
        </w:rPr>
      </w:pPr>
    </w:p>
    <w:p w:rsidR="003E5DA1" w:rsidRPr="000B7BE1" w:rsidRDefault="003E5DA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9" style="width:453pt;height:74.2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Times New Roman&quot;;font-weight:bold;v-text-kern:t" trim="t" fitpath="t" string="ÇEVRENİN BİZE DEĞİL, BİZİM ÇEVREYE İHTİYACIMIZ VAR."/>
          </v:shape>
        </w:pict>
      </w:r>
    </w:p>
    <w:sectPr w:rsidR="003E5DA1" w:rsidRPr="000B7BE1" w:rsidSect="00CE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41D"/>
    <w:rsid w:val="000B7BE1"/>
    <w:rsid w:val="000F657A"/>
    <w:rsid w:val="00181EBA"/>
    <w:rsid w:val="0018399A"/>
    <w:rsid w:val="001E2987"/>
    <w:rsid w:val="002B651A"/>
    <w:rsid w:val="0036341D"/>
    <w:rsid w:val="003E5DA1"/>
    <w:rsid w:val="004835AD"/>
    <w:rsid w:val="004A44B8"/>
    <w:rsid w:val="006314F2"/>
    <w:rsid w:val="00901740"/>
    <w:rsid w:val="00C613E8"/>
    <w:rsid w:val="00CE781B"/>
    <w:rsid w:val="00D23EA8"/>
    <w:rsid w:val="00E225B8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4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rct=j&amp;q=&amp;esrc=s&amp;source=images&amp;cd=&amp;cad=rja&amp;uact=8&amp;ved=0ahUKEwiGsazR8aTNAhWM6RQKHV4gBEIQjRwIBw&amp;url=http://www.dersizlesene.com/Cevre-Koruma-Haftasi/Cevre-Koruma-Haftasi-m354.html&amp;psig=AFQjCNHF1JzrGNyaQB1LLHPvpExoq639lg&amp;ust=14659031944943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bimlab3-3</cp:lastModifiedBy>
  <cp:revision>5</cp:revision>
  <dcterms:created xsi:type="dcterms:W3CDTF">2016-06-13T11:07:00Z</dcterms:created>
  <dcterms:modified xsi:type="dcterms:W3CDTF">2017-10-13T11:12:00Z</dcterms:modified>
</cp:coreProperties>
</file>